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szkolenia zamkniętego dla </w:t>
      </w:r>
      <w:r w:rsidR="00915069">
        <w:rPr>
          <w:rFonts w:ascii="Arial" w:hAnsi="Arial" w:cs="Arial"/>
        </w:rPr>
        <w:t xml:space="preserve"> 7</w:t>
      </w:r>
      <w:r w:rsidR="00662B01">
        <w:rPr>
          <w:rFonts w:ascii="Arial" w:hAnsi="Arial" w:cs="Arial"/>
        </w:rPr>
        <w:t>0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D470BB" w:rsidRPr="008919F3" w:rsidRDefault="002026AA" w:rsidP="00D470BB">
      <w:pPr>
        <w:jc w:val="both"/>
        <w:rPr>
          <w:rFonts w:ascii="Times New Roman" w:hAnsi="Times New Roman"/>
          <w:sz w:val="24"/>
          <w:szCs w:val="24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="00D470BB" w:rsidRPr="008919F3">
        <w:rPr>
          <w:rFonts w:ascii="Times New Roman" w:hAnsi="Times New Roman"/>
          <w:i/>
          <w:sz w:val="24"/>
          <w:szCs w:val="24"/>
        </w:rPr>
        <w:t>„</w:t>
      </w:r>
      <w:r w:rsidR="00915069">
        <w:rPr>
          <w:rFonts w:ascii="Times New Roman" w:hAnsi="Times New Roman"/>
          <w:b/>
          <w:sz w:val="24"/>
          <w:szCs w:val="24"/>
        </w:rPr>
        <w:t>Profesjonalna obsługa klienta z uwzględnieniem asertywności jako metody na zwiększenie własnej skuteczności</w:t>
      </w:r>
      <w:bookmarkStart w:id="0" w:name="_GoBack"/>
      <w:bookmarkEnd w:id="0"/>
      <w:r w:rsidR="00D470BB">
        <w:rPr>
          <w:rFonts w:ascii="Times New Roman" w:hAnsi="Times New Roman"/>
          <w:sz w:val="24"/>
          <w:szCs w:val="24"/>
        </w:rPr>
        <w:t>”</w:t>
      </w:r>
    </w:p>
    <w:p w:rsidR="00731836" w:rsidRPr="00731836" w:rsidRDefault="00731836" w:rsidP="00731836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C2CC7"/>
    <w:rsid w:val="004118E8"/>
    <w:rsid w:val="004A4724"/>
    <w:rsid w:val="004C1BC7"/>
    <w:rsid w:val="004D6C1A"/>
    <w:rsid w:val="00662B01"/>
    <w:rsid w:val="00696B65"/>
    <w:rsid w:val="006979E0"/>
    <w:rsid w:val="006A1679"/>
    <w:rsid w:val="00731836"/>
    <w:rsid w:val="00861D34"/>
    <w:rsid w:val="008924B7"/>
    <w:rsid w:val="008F7B64"/>
    <w:rsid w:val="00915069"/>
    <w:rsid w:val="00963926"/>
    <w:rsid w:val="00A07FEF"/>
    <w:rsid w:val="00C16A77"/>
    <w:rsid w:val="00D470BB"/>
    <w:rsid w:val="00D8754C"/>
    <w:rsid w:val="00DA5706"/>
    <w:rsid w:val="00DF567F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3</cp:revision>
  <dcterms:created xsi:type="dcterms:W3CDTF">2019-10-07T10:25:00Z</dcterms:created>
  <dcterms:modified xsi:type="dcterms:W3CDTF">2019-10-07T10:26:00Z</dcterms:modified>
</cp:coreProperties>
</file>